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782CA9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782CA9" w:rsidRPr="005A16E2">
        <w:rPr>
          <w:b/>
          <w:sz w:val="28"/>
          <w:szCs w:val="28"/>
        </w:rPr>
      </w:r>
      <w:r w:rsidR="00782CA9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782CA9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782CA9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782CA9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E37A62">
        <w:rPr>
          <w:noProof/>
        </w:rPr>
        <w:t>Bc.  Anna Juráňová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E37A62">
        <w:rPr>
          <w:noProof/>
        </w:rPr>
        <w:t xml:space="preserve">Ing. </w:t>
      </w:r>
      <w:r w:rsidR="00133FA3">
        <w:rPr>
          <w:noProof/>
        </w:rPr>
        <w:t>J</w:t>
      </w:r>
      <w:r w:rsidR="00E37A62">
        <w:rPr>
          <w:noProof/>
        </w:rPr>
        <w:t>ana Matošková 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E37A62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782CA9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E37A62">
        <w:rPr>
          <w:noProof/>
        </w:rPr>
        <w:t xml:space="preserve">Projekt zaměřený na využití zaměstnanců věkové kategprie 50+ ve firmě Barum Continental spol.s r. o.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82CA9" w:rsidP="00E37A6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539C2">
              <w:rPr>
                <w:snapToGrid w:val="0"/>
                <w:color w:val="000000"/>
              </w:rPr>
              <w:t>8</w:t>
            </w:r>
            <w:r w:rsidR="00E37A62">
              <w:rPr>
                <w:noProof/>
                <w:snapToGrid w:val="0"/>
                <w:color w:val="000000"/>
              </w:rPr>
              <w:t xml:space="preserve"> 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82CA9" w:rsidP="005539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539C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82CA9" w:rsidP="005539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539C2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82CA9" w:rsidP="005539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539C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82CA9" w:rsidP="005539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539C2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82CA9" w:rsidP="00F62B1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62B15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782CA9" w:rsidP="00F62B15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5539C2">
              <w:rPr>
                <w:b/>
                <w:noProof/>
                <w:snapToGrid w:val="0"/>
                <w:color w:val="000000"/>
              </w:rPr>
              <w:t>5</w:t>
            </w:r>
            <w:r w:rsidR="00F62B15">
              <w:rPr>
                <w:b/>
                <w:noProof/>
                <w:snapToGrid w:val="0"/>
                <w:color w:val="000000"/>
              </w:rPr>
              <w:t>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372FFE" w:rsidRDefault="00782CA9" w:rsidP="00EA7A25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</w:p>
          <w:p w:rsidR="00EA7A25" w:rsidRDefault="00EA7A25" w:rsidP="00EA7A25">
            <w:pPr>
              <w:rPr>
                <w:noProof/>
              </w:rPr>
            </w:pPr>
            <w:r>
              <w:rPr>
                <w:noProof/>
              </w:rPr>
              <w:t>Diplomová práce řeší jedno z aktuálních témat personálních  činností  zaměstnavatelů</w:t>
            </w:r>
          </w:p>
          <w:p w:rsidR="00CD4204" w:rsidRPr="005A16E2" w:rsidRDefault="00EA7A25" w:rsidP="002D0E1B">
            <w:r>
              <w:rPr>
                <w:noProof/>
              </w:rPr>
              <w:t>j</w:t>
            </w:r>
            <w:r w:rsidR="00372FFE">
              <w:rPr>
                <w:noProof/>
              </w:rPr>
              <w:t xml:space="preserve">ak </w:t>
            </w:r>
            <w:r>
              <w:rPr>
                <w:noProof/>
              </w:rPr>
              <w:t xml:space="preserve"> státní, tak i soukrom</w:t>
            </w:r>
            <w:r w:rsidR="00F94730">
              <w:rPr>
                <w:noProof/>
              </w:rPr>
              <w:t>é</w:t>
            </w:r>
            <w:r w:rsidR="002D0E1B">
              <w:rPr>
                <w:noProof/>
              </w:rPr>
              <w:t xml:space="preserve"> sféry</w:t>
            </w:r>
            <w:r w:rsidR="00F94730">
              <w:rPr>
                <w:noProof/>
              </w:rPr>
              <w:t>.</w:t>
            </w:r>
            <w:r>
              <w:rPr>
                <w:noProof/>
              </w:rPr>
              <w:t xml:space="preserve"> Diplomantka ve svých návrzích</w:t>
            </w:r>
            <w:r w:rsidR="00372FFE">
              <w:rPr>
                <w:noProof/>
              </w:rPr>
              <w:t xml:space="preserve"> , pro další  využití </w:t>
            </w:r>
            <w:r w:rsidR="00372FFE" w:rsidRPr="00372FFE">
              <w:rPr>
                <w:noProof/>
              </w:rPr>
              <w:t>zaměstnanců věkové kategprie 50+</w:t>
            </w:r>
            <w:r w:rsidR="00372FFE">
              <w:rPr>
                <w:noProof/>
              </w:rPr>
              <w:t xml:space="preserve"> , doporučuje reálná opatření, která budou postupně realizována jednotlivými</w:t>
            </w:r>
            <w:r w:rsidR="00215897">
              <w:rPr>
                <w:noProof/>
              </w:rPr>
              <w:t xml:space="preserve"> </w:t>
            </w:r>
            <w:r w:rsidR="00372FFE">
              <w:rPr>
                <w:noProof/>
              </w:rPr>
              <w:t>odbornými útvary společnosti Barum Continental.</w:t>
            </w:r>
            <w:r w:rsidR="00782CA9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AE3D3F" w:rsidRDefault="00782CA9" w:rsidP="00AE3D3F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</w:p>
          <w:p w:rsidR="00AE3D3F" w:rsidRDefault="00AE3D3F" w:rsidP="00AE3D3F">
            <w:r>
              <w:t xml:space="preserve">1.  Jakým způsobem může liniový manažer </w:t>
            </w:r>
            <w:proofErr w:type="gramStart"/>
            <w:r>
              <w:t>ovlivnit  proces</w:t>
            </w:r>
            <w:proofErr w:type="gramEnd"/>
            <w:r>
              <w:t xml:space="preserve"> </w:t>
            </w:r>
            <w:proofErr w:type="spellStart"/>
            <w:r>
              <w:t>využítí</w:t>
            </w:r>
            <w:proofErr w:type="spellEnd"/>
            <w:r>
              <w:t xml:space="preserve"> zaměstnanců </w:t>
            </w:r>
            <w:proofErr w:type="spellStart"/>
            <w:r>
              <w:t>kategore</w:t>
            </w:r>
            <w:proofErr w:type="spellEnd"/>
            <w:r>
              <w:t xml:space="preserve"> </w:t>
            </w:r>
          </w:p>
          <w:p w:rsidR="00AE3D3F" w:rsidRDefault="00AE3D3F" w:rsidP="00AE3D3F">
            <w:r>
              <w:t xml:space="preserve">      50+    v pracovní pozici operátora </w:t>
            </w:r>
            <w:proofErr w:type="gramStart"/>
            <w:r>
              <w:t>výroby ?</w:t>
            </w:r>
            <w:proofErr w:type="gramEnd"/>
          </w:p>
          <w:p w:rsidR="00AE3D3F" w:rsidRDefault="00AE3D3F" w:rsidP="00AE3D3F">
            <w:r w:rsidRPr="00AE3D3F">
              <w:t>2.</w:t>
            </w:r>
            <w:r>
              <w:t xml:space="preserve">  </w:t>
            </w:r>
            <w:proofErr w:type="gramStart"/>
            <w:r w:rsidRPr="00AE3D3F">
              <w:t xml:space="preserve">Jaké </w:t>
            </w:r>
            <w:r>
              <w:t xml:space="preserve"> finanční</w:t>
            </w:r>
            <w:proofErr w:type="gramEnd"/>
            <w:r>
              <w:t xml:space="preserve"> </w:t>
            </w:r>
            <w:r w:rsidRPr="00AE3D3F">
              <w:t xml:space="preserve"> ukazatele  by diplomantka doporučila  pro  vyhodnocení efektivity</w:t>
            </w:r>
            <w:r>
              <w:t xml:space="preserve"> využití </w:t>
            </w:r>
          </w:p>
          <w:p w:rsidR="00AE3D3F" w:rsidRDefault="00AE3D3F" w:rsidP="00AE3D3F">
            <w:r>
              <w:t xml:space="preserve">     zaměstnanců  50+ </w:t>
            </w:r>
            <w:r w:rsidRPr="00AE3D3F">
              <w:t xml:space="preserve"> ve sledované </w:t>
            </w:r>
            <w:proofErr w:type="gramStart"/>
            <w:r w:rsidRPr="00AE3D3F">
              <w:t>organizaci</w:t>
            </w:r>
            <w:r>
              <w:t xml:space="preserve"> ?</w:t>
            </w:r>
            <w:proofErr w:type="gramEnd"/>
          </w:p>
          <w:p w:rsidR="00CD4204" w:rsidRPr="005A16E2" w:rsidRDefault="00782CA9" w:rsidP="00AE3D3F"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782CA9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782CA9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782CA9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782CA9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782CA9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782CA9" w:rsidRPr="005A16E2">
        <w:fldChar w:fldCharType="separate"/>
      </w:r>
      <w:r w:rsidR="005539C2">
        <w:rPr>
          <w:noProof/>
        </w:rPr>
        <w:t>9.5.2011</w:t>
      </w:r>
      <w:r w:rsidR="00782CA9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782CA9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782CA9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4C715F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7DF" w:rsidRDefault="009B77DF">
      <w:r>
        <w:separator/>
      </w:r>
    </w:p>
  </w:endnote>
  <w:endnote w:type="continuationSeparator" w:id="0">
    <w:p w:rsidR="009B77DF" w:rsidRDefault="009B77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782CA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7DF" w:rsidRDefault="009B77DF">
      <w:r>
        <w:separator/>
      </w:r>
    </w:p>
  </w:footnote>
  <w:footnote w:type="continuationSeparator" w:id="0">
    <w:p w:rsidR="009B77DF" w:rsidRDefault="009B77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7184767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B203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0C4D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9E6F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7C7B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3C7E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80D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EC5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5E8D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3640B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62094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D26D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D6D8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FC6C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3A96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82AE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DA04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8CA5B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4007"/>
    <w:rsid w:val="000F7E5B"/>
    <w:rsid w:val="00102068"/>
    <w:rsid w:val="00114A37"/>
    <w:rsid w:val="001277E0"/>
    <w:rsid w:val="00133FA3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A1368"/>
    <w:rsid w:val="001E3CF3"/>
    <w:rsid w:val="001F5D90"/>
    <w:rsid w:val="00215897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0E1B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72FFE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84CE6"/>
    <w:rsid w:val="004B4402"/>
    <w:rsid w:val="004C715F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539C2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74485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2CA9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56DD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A03A0"/>
    <w:rsid w:val="009B77DF"/>
    <w:rsid w:val="009D30AB"/>
    <w:rsid w:val="009D34B0"/>
    <w:rsid w:val="009D45D8"/>
    <w:rsid w:val="009F258B"/>
    <w:rsid w:val="00A02516"/>
    <w:rsid w:val="00A1602C"/>
    <w:rsid w:val="00A2306A"/>
    <w:rsid w:val="00A26A93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3D3F"/>
    <w:rsid w:val="00AE6158"/>
    <w:rsid w:val="00AE7D37"/>
    <w:rsid w:val="00AF2C72"/>
    <w:rsid w:val="00B168B0"/>
    <w:rsid w:val="00B21CCD"/>
    <w:rsid w:val="00B35B5F"/>
    <w:rsid w:val="00B41990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31B2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C3011"/>
    <w:rsid w:val="00DD623B"/>
    <w:rsid w:val="00E03A6E"/>
    <w:rsid w:val="00E10A99"/>
    <w:rsid w:val="00E13F3A"/>
    <w:rsid w:val="00E2769A"/>
    <w:rsid w:val="00E37A62"/>
    <w:rsid w:val="00E55A7D"/>
    <w:rsid w:val="00E56A5B"/>
    <w:rsid w:val="00E602AF"/>
    <w:rsid w:val="00E768C3"/>
    <w:rsid w:val="00E8382C"/>
    <w:rsid w:val="00E9751A"/>
    <w:rsid w:val="00EA0674"/>
    <w:rsid w:val="00EA7A25"/>
    <w:rsid w:val="00EC3B86"/>
    <w:rsid w:val="00ED5549"/>
    <w:rsid w:val="00ED6E3E"/>
    <w:rsid w:val="00EE3C70"/>
    <w:rsid w:val="00EF1623"/>
    <w:rsid w:val="00EF5204"/>
    <w:rsid w:val="00F00B72"/>
    <w:rsid w:val="00F14E52"/>
    <w:rsid w:val="00F25EBB"/>
    <w:rsid w:val="00F27F11"/>
    <w:rsid w:val="00F50EE3"/>
    <w:rsid w:val="00F62B15"/>
    <w:rsid w:val="00F85A78"/>
    <w:rsid w:val="00F90C12"/>
    <w:rsid w:val="00F94730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C715F"/>
    <w:rPr>
      <w:sz w:val="24"/>
      <w:szCs w:val="24"/>
    </w:rPr>
  </w:style>
  <w:style w:type="paragraph" w:styleId="Nadpis1">
    <w:name w:val="heading 1"/>
    <w:basedOn w:val="Normln"/>
    <w:next w:val="Normln"/>
    <w:qFormat/>
    <w:rsid w:val="004C715F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C715F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C715F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C715F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C715F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C715F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C715F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C715F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C715F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C715F"/>
    <w:pPr>
      <w:ind w:firstLine="360"/>
    </w:pPr>
  </w:style>
  <w:style w:type="paragraph" w:styleId="Zkladntext">
    <w:name w:val="Body Text"/>
    <w:basedOn w:val="Normln"/>
    <w:rsid w:val="004C715F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C715F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C715F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C715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C715F"/>
  </w:style>
  <w:style w:type="paragraph" w:styleId="Zkladntext2">
    <w:name w:val="Body Text 2"/>
    <w:basedOn w:val="Normln"/>
    <w:rsid w:val="004C715F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3</Pages>
  <Words>707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jezikk</cp:lastModifiedBy>
  <cp:revision>14</cp:revision>
  <cp:lastPrinted>2011-05-09T11:45:00Z</cp:lastPrinted>
  <dcterms:created xsi:type="dcterms:W3CDTF">2011-05-06T06:11:00Z</dcterms:created>
  <dcterms:modified xsi:type="dcterms:W3CDTF">2011-05-10T11:09:00Z</dcterms:modified>
</cp:coreProperties>
</file>