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562C4F">
            <w:r>
              <w:t>Stigmatizace duševně nemocných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562C4F">
            <w:r>
              <w:t>Tereza Vymětalová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562C4F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562C4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562C4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EF7547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06FA9" w:rsidP="00EF7547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EF7547" w:rsidRPr="00EF754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EF7547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F7547" w:rsidRDefault="005D079A" w:rsidP="007F31CD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06FA9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EF7547" w:rsidRDefault="00C06FA9" w:rsidP="00EF7547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r w:rsidR="00EF7547" w:rsidRPr="00EF7547">
                  <w:rPr>
                    <w:rFonts w:ascii="MS Gothic" w:eastAsia="MS Gothic" w:hAnsi="MS Gothic"/>
                    <w:b/>
                  </w:rPr>
                  <w:t>X</w:t>
                </w:r>
                <w:r w:rsidR="00EF7547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5D079A" w:rsidRPr="00EF7547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C06FA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EF7547" w:rsidRDefault="000F38C8" w:rsidP="009940C9">
            <w:pPr>
              <w:jc w:val="center"/>
              <w:rPr>
                <w:b/>
              </w:rPr>
            </w:pPr>
            <w:r w:rsidRPr="00EF754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562C4F" w:rsidRDefault="000F38C8" w:rsidP="00562C4F">
            <w:pPr>
              <w:jc w:val="both"/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562C4F" w:rsidRPr="00562C4F">
              <w:t>Téma bakalářské práce považuji za velmi zajímavé a aktuální, neboť pacientů s duševními chorobami neustále přibývá.</w:t>
            </w:r>
            <w:r w:rsidR="00562C4F">
              <w:t xml:space="preserve"> </w:t>
            </w:r>
            <w:r w:rsidR="00EF7547">
              <w:t>Studentka pracovala samostatně a k vypracování bakalářské práce přistupovala zodpovědně. K bakalářské práci nemám námitek a k obhajobě ji doporučuji.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EF7547" w:rsidRDefault="00EF7547" w:rsidP="00EF7547">
            <w:r w:rsidRPr="00EF7547">
              <w:t xml:space="preserve">Je něco co Vás při zpracovávání výsledků výzkumu překvapilo?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06FA9" w:rsidP="00EF7547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EF7547" w:rsidRPr="00EF7547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EF7547">
              <w:rPr>
                <w:b/>
              </w:rPr>
              <w:t xml:space="preserve"> </w:t>
            </w:r>
            <w:r w:rsidR="000F38C8" w:rsidRPr="00EF7547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EF7547" w:rsidRDefault="00C06FA9" w:rsidP="00EF7547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EF7547" w:rsidRPr="00EF754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EF7547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C06FA9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06FA9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06FA9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06FA9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06FA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06FA9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C06FA9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F7547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830C66">
              <w:t xml:space="preserve"> </w:t>
            </w:r>
            <w:r w:rsidR="00830C66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A9" w:rsidRDefault="00C06FA9" w:rsidP="004C45B6">
      <w:pPr>
        <w:spacing w:after="0" w:line="240" w:lineRule="auto"/>
      </w:pPr>
      <w:r>
        <w:separator/>
      </w:r>
    </w:p>
  </w:endnote>
  <w:endnote w:type="continuationSeparator" w:id="0">
    <w:p w:rsidR="00C06FA9" w:rsidRDefault="00C06FA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A9" w:rsidRDefault="00C06FA9" w:rsidP="004C45B6">
      <w:pPr>
        <w:spacing w:after="0" w:line="240" w:lineRule="auto"/>
      </w:pPr>
      <w:r>
        <w:separator/>
      </w:r>
    </w:p>
  </w:footnote>
  <w:footnote w:type="continuationSeparator" w:id="0">
    <w:p w:rsidR="00C06FA9" w:rsidRDefault="00C06FA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62C4F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30C66"/>
    <w:rsid w:val="009246F8"/>
    <w:rsid w:val="0093680E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06FA9"/>
    <w:rsid w:val="00C61293"/>
    <w:rsid w:val="00C64D29"/>
    <w:rsid w:val="00D64B8B"/>
    <w:rsid w:val="00D82AEB"/>
    <w:rsid w:val="00DA40D1"/>
    <w:rsid w:val="00DB6634"/>
    <w:rsid w:val="00DD15CE"/>
    <w:rsid w:val="00EA3D91"/>
    <w:rsid w:val="00EF7547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AC1F0-9489-42D2-B506-952A2BC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2017-05-30T07:14:00Z</dcterms:modified>
</cp:coreProperties>
</file>