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1C45F" w14:textId="73E9A8C0" w:rsidR="00A42C36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Jméno:</w:t>
      </w:r>
      <w:r w:rsidR="008F373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Martina </w:t>
      </w:r>
      <w:r w:rsidR="00112A4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Š.</w:t>
      </w:r>
      <w:bookmarkStart w:id="0" w:name="_GoBack"/>
      <w:bookmarkEnd w:id="0"/>
    </w:p>
    <w:p w14:paraId="71775AD5" w14:textId="0EE36680" w:rsidR="00A42C36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Věk:</w:t>
      </w:r>
      <w:r w:rsidR="008F3735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17 let</w:t>
      </w:r>
    </w:p>
    <w:p w14:paraId="0AE493FE" w14:textId="77777777" w:rsidR="00A42C36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E0E3F6D" w14:textId="77777777" w:rsidR="00A42C36" w:rsidRPr="002E4FB9" w:rsidRDefault="00A42C36" w:rsidP="00B86DFD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OBECNÉ</w:t>
      </w:r>
    </w:p>
    <w:p w14:paraId="08A9C45F" w14:textId="797EA849" w:rsidR="00BA7E0D" w:rsidRPr="002E4FB9" w:rsidRDefault="002E4FB9" w:rsidP="002E4FB9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1. </w:t>
      </w:r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Víš, co znamená slovo </w:t>
      </w:r>
      <w:proofErr w:type="spellStart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03A435BB" w14:textId="73DF1D64" w:rsidR="00A42C36" w:rsidRPr="00BA7E0D" w:rsidRDefault="008F3735" w:rsidP="00B86DFD">
      <w:pPr>
        <w:spacing w:line="276" w:lineRule="auto"/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Ano, člověk vkládající videa tzv. </w:t>
      </w:r>
      <w:proofErr w:type="spellStart"/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vlogy</w:t>
      </w:r>
      <w:proofErr w:type="spellEnd"/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na server </w:t>
      </w:r>
      <w:proofErr w:type="spellStart"/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</w:t>
      </w:r>
      <w:proofErr w:type="spellEnd"/>
    </w:p>
    <w:p w14:paraId="51777DF6" w14:textId="0B0AE23F" w:rsidR="00BA7E0D" w:rsidRPr="002E4FB9" w:rsidRDefault="002E4FB9" w:rsidP="002E4FB9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2. </w:t>
      </w:r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Znáš nějaké </w:t>
      </w:r>
      <w:proofErr w:type="spellStart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 Jaké?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4DAE0799" w14:textId="7D626098" w:rsidR="00A42C36" w:rsidRPr="00BA7E0D" w:rsidRDefault="00BA7E0D" w:rsidP="00B86DFD">
      <w:pPr>
        <w:spacing w:line="276" w:lineRule="auto"/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Ano, znám. Například Petra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</w:t>
      </w:r>
      <w:r w:rsidR="008F3735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ovelyhair</w:t>
      </w:r>
      <w:proofErr w:type="spellEnd"/>
      <w:r w:rsidR="008F3735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proofErr w:type="spellStart"/>
      <w:r w:rsidR="008F3735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Get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</w:t>
      </w:r>
      <w:r w:rsidR="008F3735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he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</w:t>
      </w:r>
      <w:r w:rsidR="008F3735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ouk</w:t>
      </w:r>
      <w:proofErr w:type="spellEnd"/>
      <w:r w:rsidR="008F3735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proofErr w:type="spellStart"/>
      <w:r w:rsidR="008F3735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Shopaholic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</w:t>
      </w:r>
      <w:r w:rsidR="008F3735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icol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0F7C570" w14:textId="3B9649C1" w:rsidR="00BA7E0D" w:rsidRPr="002E4FB9" w:rsidRDefault="002E4FB9" w:rsidP="002E4FB9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3. </w:t>
      </w:r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Jaké typy videí </w:t>
      </w:r>
      <w:proofErr w:type="spellStart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sleduješ? </w:t>
      </w:r>
    </w:p>
    <w:p w14:paraId="2866490F" w14:textId="217BE1DC" w:rsidR="00A42C36" w:rsidRPr="00BA7E0D" w:rsidRDefault="00BA7E0D" w:rsidP="00B86DFD">
      <w:pPr>
        <w:spacing w:line="276" w:lineRule="auto"/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Nejvíce sleduji videa z kategorie </w:t>
      </w:r>
      <w:proofErr w:type="spellStart"/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beauty</w:t>
      </w:r>
      <w:proofErr w:type="spellEnd"/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- č</w:t>
      </w:r>
      <w:r w:rsidR="008F3735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asto recenze, tutoriály, nákupy a novinky</w:t>
      </w:r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7CB729B" w14:textId="0F9833CE" w:rsidR="00BA7E0D" w:rsidRPr="002E4FB9" w:rsidRDefault="002E4FB9" w:rsidP="002E4FB9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4. </w:t>
      </w:r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 často videa na </w:t>
      </w:r>
      <w:proofErr w:type="spellStart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sleduješ?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770D7B12" w14:textId="28947969" w:rsidR="00A42C36" w:rsidRPr="00BA7E0D" w:rsidRDefault="008F3735" w:rsidP="00B86DFD">
      <w:pPr>
        <w:spacing w:line="276" w:lineRule="auto"/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Prakticky denně, záleží kdy jaké vyjde</w:t>
      </w:r>
      <w:r w:rsid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B374B56" w14:textId="77777777" w:rsidR="00A42C36" w:rsidRPr="00A42C36" w:rsidRDefault="00A42C36" w:rsidP="00B86DFD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p w14:paraId="73520E5C" w14:textId="77777777" w:rsidR="00A42C36" w:rsidRPr="002E4FB9" w:rsidRDefault="00A42C36" w:rsidP="00B86DFD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SPOLUPRÁCE ZNAČEK A BEAUTY VLOGERŮ</w:t>
      </w:r>
    </w:p>
    <w:p w14:paraId="18C6E7F9" w14:textId="76CCCE1F" w:rsidR="00BA7E0D" w:rsidRPr="002E4FB9" w:rsidRDefault="00B86DFD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5. </w:t>
      </w:r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Líbí se ti videa, ve kterých </w:t>
      </w:r>
      <w:proofErr w:type="spellStart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ukazuje produkty různých značek?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DFDE3BF" w14:textId="729891CC" w:rsidR="00A42C36" w:rsidRPr="00BA7E0D" w:rsidRDefault="00BA7E0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</w:t>
      </w:r>
      <w:r w:rsidR="008F3735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109AC072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6. Jsi si vědoma toho, že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spolupracují se značkami? </w:t>
      </w:r>
    </w:p>
    <w:p w14:paraId="0016E7D7" w14:textId="621E33EC" w:rsidR="00A42C36" w:rsidRPr="00BA7E0D" w:rsidRDefault="008F3735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jsem si vědoma spoluprací</w:t>
      </w:r>
      <w:r w:rsidR="00BA7E0D"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69FCE3FB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7. Vnímáš rozdílně videa, ve kterých je uvedena placená spolupráce se značkou a ta videa,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která zaplacena nejsou?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09C8C13B" w14:textId="4A21C33C" w:rsidR="00A42C36" w:rsidRPr="00BA7E0D" w:rsidRDefault="008F3735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Záleží na tom, jak </w:t>
      </w:r>
      <w:r w:rsid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video a spolupráci</w:t>
      </w:r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youtuber</w:t>
      </w:r>
      <w:proofErr w:type="spellEnd"/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pojal, ale spíše ne</w:t>
      </w:r>
      <w:r w:rsid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456848DD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8. Přeskakuješ videa, ve kterých je obsažena placená spolupráce s některou značkou?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75A9A8A8" w14:textId="2CDC627D" w:rsidR="00A42C36" w:rsidRPr="00BA7E0D" w:rsidRDefault="00BA7E0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1DADA722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9. Který typ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videí máš nejraději? </w:t>
      </w:r>
    </w:p>
    <w:p w14:paraId="08B833AF" w14:textId="39349538" w:rsidR="00A42C36" w:rsidRPr="00BA7E0D" w:rsidRDefault="00BA7E0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A7E0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Určitě recenze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které vnímám jako 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primární zdroj informací co se kosmetiky týče.</w:t>
      </w:r>
    </w:p>
    <w:p w14:paraId="2F8DEA03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10. Je nějaký typ videa, který automaticky přeskakuješ?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1DA36B36" w14:textId="65B5499D" w:rsidR="00A42C36" w:rsidRPr="00B86DFD" w:rsidRDefault="008F3735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Neřekla bych. Třeba u </w:t>
      </w:r>
      <w:proofErr w:type="spellStart"/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Get</w:t>
      </w:r>
      <w:proofErr w:type="spellEnd"/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The</w:t>
      </w:r>
      <w:proofErr w:type="spellEnd"/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Louk</w:t>
      </w:r>
      <w:proofErr w:type="spellEnd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se podívám na de facto</w:t>
      </w:r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všechna videa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ale 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neřík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ám, že dokoukám 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vše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chna do konce.</w:t>
      </w:r>
    </w:p>
    <w:p w14:paraId="33C7E163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11. Co si myslíš o značkách, které spolupracují s velkým počtem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popř. se ve videích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objevují velmi často? Jsou ti sympatické?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154B7A8" w14:textId="577B2AF1" w:rsidR="00A42C36" w:rsidRPr="00B86DFD" w:rsidRDefault="008F3735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Beru to jako formu marketingu, nic proti tomu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nemám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ale hodně 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záleží na formě. Pamatuji si 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dodnes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kauzu s 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Mattoni</w:t>
      </w:r>
      <w:proofErr w:type="spellEnd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to bylo otravné.</w:t>
      </w:r>
    </w:p>
    <w:p w14:paraId="23EE3E4D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12. Vzpomeneš si na některé spolupráce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se značkou, které se ti líbily a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vnímala jsi je pozitivně?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4A1674FB" w14:textId="0DCB13B8" w:rsidR="00A42C36" w:rsidRPr="00B86DFD" w:rsidRDefault="00B86DF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Obecně mají hezky udělanou propagaci značky jako </w:t>
      </w:r>
      <w:proofErr w:type="spellStart"/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Sephora</w:t>
      </w:r>
      <w:proofErr w:type="spellEnd"/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Urban </w:t>
      </w:r>
      <w:proofErr w:type="spellStart"/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Decay</w:t>
      </w:r>
      <w:proofErr w:type="spellEnd"/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N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YX.</w:t>
      </w:r>
    </w:p>
    <w:p w14:paraId="69CBAD8E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13. Vybavíš si některé spolupráce, které u tebe vyvolaly negativní postoj? Čemu tento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neúspěch připisuješ?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5A92AFED" w14:textId="520BD7CF" w:rsidR="00A42C36" w:rsidRPr="00B86DFD" w:rsidRDefault="00B86DF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Nevzpomenu si na žádnou kosmetickou značku, ale napadá mě právě ta 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Mattoni</w:t>
      </w:r>
      <w:proofErr w:type="spellEnd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Jestli si dobře pamatuji, tak to propagovala i 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Shopaholic</w:t>
      </w:r>
      <w:proofErr w:type="spellEnd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Nicol. B</w:t>
      </w:r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ylo to dávno, prakticky ze začátku spoluprací na českém 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</w:t>
      </w:r>
      <w:proofErr w:type="spellEnd"/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a hrozně se 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pak začal řešit 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product</w:t>
      </w:r>
      <w:proofErr w:type="spellEnd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placement</w:t>
      </w:r>
      <w:proofErr w:type="spellEnd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v 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</w:t>
      </w:r>
      <w:proofErr w:type="spellEnd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videích. Tahle spolupráce už pak byla hodně otravná.</w:t>
      </w:r>
    </w:p>
    <w:p w14:paraId="22040CE6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14. Pokud se spolupráce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značky nepovede, připisuješ vinu spíše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vlogerovi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nebo značce?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487402C5" w14:textId="3B3319FF" w:rsidR="00A42C36" w:rsidRPr="00B86DFD" w:rsidRDefault="00B86DF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Spíše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vlogerovi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On </w:t>
      </w:r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měl 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spolupráci </w:t>
      </w:r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odmítnout nebo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ji</w:t>
      </w:r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pojmout jiným způsobem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Pokud samozřejmě mohl.</w:t>
      </w:r>
    </w:p>
    <w:p w14:paraId="24E369D1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15. Myslíš si, že by spolupráce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značek měly být transparentní?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59B1A15" w14:textId="6BAE15DA" w:rsidR="00A42C36" w:rsidRPr="00B86DFD" w:rsidRDefault="00B86DF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</w:t>
      </w:r>
    </w:p>
    <w:p w14:paraId="07A2F69D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lastRenderedPageBreak/>
        <w:t xml:space="preserve">16. Pokud ano, jaké informace by podle tebe měl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uvádět, aby byla spolupráce se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značkami tak transparentní, aby ti to vyhovovalo a splňovalo to tvé požadavky?</w:t>
      </w:r>
    </w:p>
    <w:p w14:paraId="4A445B4A" w14:textId="00EDC301" w:rsidR="00A42C36" w:rsidRPr="00B86DFD" w:rsidRDefault="00B86DF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Stačí říct „N</w:t>
      </w:r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ekoupil jsem si to sám, bylo mi to zasláno firmou XY, jedná se o spolupráci, to nic nemění na tom, že 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jdeme objektivně hodnotit</w:t>
      </w:r>
      <w:r w:rsidR="008F3735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…“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ECD3E67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17. Představ si, že tě ve videu zaujme nějaký produkt. Je větší pravděpodobnost, že se o něj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budeš dále zajímat, pokud ti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ve videu řekne, že je v popisku videa odkaz na stránky,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kde produkt najdeš?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3B6F008C" w14:textId="19DAE0F3" w:rsidR="00A42C36" w:rsidRPr="00B86DFD" w:rsidRDefault="008F3735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Ne, většinou se jedná o produkty, které seženu v drogerii/parfumerii a nejsou to produkty ze zahraničí, kde bych pak šla na e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-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shop</w:t>
      </w:r>
      <w:proofErr w:type="spellEnd"/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E783027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18. Už jsi někdy při nákupu využila slevový kód od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8F3735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C74CC75" w14:textId="11DFFF6C" w:rsidR="00A42C36" w:rsidRPr="00B86DFD" w:rsidRDefault="00B86DF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17D476EE" w14:textId="77777777" w:rsidR="00A42C36" w:rsidRPr="002E4FB9" w:rsidRDefault="00A42C36" w:rsidP="00B86DFD">
      <w:pPr>
        <w:spacing w:line="276" w:lineRule="auto"/>
        <w:rPr>
          <w:rFonts w:ascii="Times New Roman" w:hAnsi="Times New Roman" w:cs="Times New Roman"/>
          <w:b/>
          <w:color w:val="000000" w:themeColor="text1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19. Prosím, seřaď mi následující druhy videí od nejoblíbenějšího po nejméně oblíbené: </w:t>
      </w:r>
    </w:p>
    <w:p w14:paraId="4CE33472" w14:textId="18C26B91" w:rsidR="00A42C36" w:rsidRPr="00B86DFD" w:rsidRDefault="00B86DFD" w:rsidP="002E4FB9">
      <w:pPr>
        <w:pStyle w:val="Odstavecseseznamem"/>
        <w:spacing w:line="276" w:lineRule="auto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1. </w:t>
      </w:r>
      <w:r w:rsidR="00A42C36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měsíční oblíbenci a zklamání</w:t>
      </w:r>
    </w:p>
    <w:p w14:paraId="4E3F462E" w14:textId="48633AB7" w:rsidR="00BA7E0D" w:rsidRPr="00B86DFD" w:rsidRDefault="00B86DFD" w:rsidP="002E4FB9">
      <w:pPr>
        <w:pStyle w:val="Odstavecseseznamem"/>
        <w:spacing w:line="276" w:lineRule="auto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2. </w:t>
      </w:r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recenze</w:t>
      </w:r>
    </w:p>
    <w:p w14:paraId="435FC4CB" w14:textId="409112E3" w:rsidR="00A42C36" w:rsidRPr="00B86DFD" w:rsidRDefault="00B86DFD" w:rsidP="002E4FB9">
      <w:pPr>
        <w:pStyle w:val="Odstavecseseznamem"/>
        <w:spacing w:line="276" w:lineRule="auto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3. </w:t>
      </w:r>
      <w:r w:rsidR="00A42C36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nákupy (</w:t>
      </w:r>
      <w:proofErr w:type="spellStart"/>
      <w:r w:rsidR="00A42C36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hauly</w:t>
      </w:r>
      <w:proofErr w:type="spellEnd"/>
      <w:r w:rsidR="00A42C36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03D29FCF" w14:textId="47868E9A" w:rsidR="00BA7E0D" w:rsidRPr="00B86DFD" w:rsidRDefault="00B86DFD" w:rsidP="002E4FB9">
      <w:pPr>
        <w:pStyle w:val="Odstavecseseznamem"/>
        <w:spacing w:line="276" w:lineRule="auto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4. </w:t>
      </w:r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novinky od značek (rozbalení PR balíčků / PO Boxu)</w:t>
      </w:r>
    </w:p>
    <w:p w14:paraId="4C0D6F3F" w14:textId="1C582DD3" w:rsidR="00A42C36" w:rsidRPr="00B86DFD" w:rsidRDefault="00B86DFD" w:rsidP="002E4FB9">
      <w:pPr>
        <w:pStyle w:val="Odstavecseseznamem"/>
        <w:spacing w:line="276" w:lineRule="auto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5. </w:t>
      </w:r>
      <w:r w:rsidR="00A42C36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make-up tutoriály</w:t>
      </w:r>
    </w:p>
    <w:p w14:paraId="1E4BD33D" w14:textId="16359964" w:rsidR="00A42C36" w:rsidRPr="00B86DFD" w:rsidRDefault="00B86DFD" w:rsidP="002E4FB9">
      <w:pPr>
        <w:pStyle w:val="Odstavecseseznamem"/>
        <w:spacing w:line="276" w:lineRule="auto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6. </w:t>
      </w:r>
      <w:proofErr w:type="spellStart"/>
      <w:r w:rsidR="00A42C36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vlogy</w:t>
      </w:r>
      <w:proofErr w:type="spellEnd"/>
    </w:p>
    <w:p w14:paraId="3CB7AF7B" w14:textId="6466BBD5" w:rsidR="00BA7E0D" w:rsidRPr="00B86DFD" w:rsidRDefault="00B86DFD" w:rsidP="002E4FB9">
      <w:pPr>
        <w:pStyle w:val="Odstavecseseznamem"/>
        <w:spacing w:line="276" w:lineRule="auto"/>
        <w:ind w:left="0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7. </w:t>
      </w:r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momentálně oblíbená </w:t>
      </w:r>
      <w:proofErr w:type="spellStart"/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(např. </w:t>
      </w:r>
      <w:proofErr w:type="spellStart"/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glitter</w:t>
      </w:r>
      <w:proofErr w:type="spellEnd"/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5DF39BC8" w14:textId="77777777" w:rsidR="00A42C36" w:rsidRPr="00A42C36" w:rsidRDefault="00A42C36" w:rsidP="00B86DFD">
      <w:pPr>
        <w:pStyle w:val="Odstavecseseznamem"/>
        <w:spacing w:line="276" w:lineRule="auto"/>
        <w:ind w:left="0"/>
        <w:rPr>
          <w:rFonts w:ascii="Times New Roman" w:hAnsi="Times New Roman" w:cs="Times New Roman"/>
          <w:color w:val="000000" w:themeColor="text1"/>
          <w:lang w:val="cs-CZ"/>
        </w:rPr>
      </w:pPr>
    </w:p>
    <w:p w14:paraId="2BFC93AC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20. Proč jsou první tři druhy videí tvá nejoblíbenější? </w:t>
      </w:r>
    </w:p>
    <w:p w14:paraId="65AC3294" w14:textId="7FA2D396" w:rsidR="00A42C36" w:rsidRPr="00B86DFD" w:rsidRDefault="001F4411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Zajímá mě hodnocení</w:t>
      </w:r>
      <w:r w:rsidR="009B569E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Jak produkt </w:t>
      </w:r>
      <w:proofErr w:type="spellStart"/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vlogera</w:t>
      </w:r>
      <w:proofErr w:type="spellEnd"/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9B569E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zaujal, jak se chová při denním nošení atd.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Nákupy a novinky sleduji hlavně proto, abych se dozvěděla co je na trhu nového.</w:t>
      </w:r>
    </w:p>
    <w:p w14:paraId="5DB8A65F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21. Koupila sis někdy produkt ukázaný v nejoblíbenějším druhu videa? </w:t>
      </w:r>
    </w:p>
    <w:p w14:paraId="1A1D3953" w14:textId="77915ADE" w:rsidR="00A42C36" w:rsidRPr="00B86DFD" w:rsidRDefault="00B86DF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</w:t>
      </w:r>
      <w:r w:rsidR="00E732AB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6E2CEBA8" w14:textId="77777777" w:rsidR="00A42C36" w:rsidRPr="00A42C36" w:rsidRDefault="00A42C36" w:rsidP="00B86DFD">
      <w:pPr>
        <w:tabs>
          <w:tab w:val="left" w:pos="1395"/>
        </w:tabs>
        <w:spacing w:line="276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  <w:r>
        <w:rPr>
          <w:rFonts w:ascii="Times New Roman" w:eastAsia="Times New Roman" w:hAnsi="Times New Roman" w:cs="Times New Roman"/>
          <w:color w:val="000000" w:themeColor="text1"/>
          <w:lang w:val="cs-CZ"/>
        </w:rPr>
        <w:tab/>
      </w:r>
    </w:p>
    <w:p w14:paraId="4C598950" w14:textId="77777777" w:rsidR="00A42C36" w:rsidRPr="002E4FB9" w:rsidRDefault="00A42C36" w:rsidP="00B86DFD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VLIV VLOGERŮ NA NÁKUP</w:t>
      </w:r>
    </w:p>
    <w:p w14:paraId="4049CDFE" w14:textId="1E57DDAD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22. Myslíš si, že tě ovlivňují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jejich videa při nákupu kosmetiky?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1F59084" w14:textId="6E8A839E" w:rsidR="00A42C36" w:rsidRPr="00B86DFD" w:rsidRDefault="00B86DF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</w:t>
      </w:r>
    </w:p>
    <w:p w14:paraId="719D637A" w14:textId="2BE00666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23. Pokud tě ovlivňují, vadí ti to nebo naopak?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64B5D23F" w14:textId="52E830E5" w:rsidR="00A42C36" w:rsidRPr="00B86DFD" w:rsidRDefault="00E732AB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Nevadí, </w:t>
      </w:r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beru to jako inspiraci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doporučení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12EA5D26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24. Kolikrát sis koupila produkty, které některý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doporučoval ve svých videích? </w:t>
      </w:r>
    </w:p>
    <w:p w14:paraId="2E4FA0DE" w14:textId="30A89BA2" w:rsidR="00A42C36" w:rsidRPr="00B86DFD" w:rsidRDefault="00E732AB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Několikrát, určitě více než 5x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FDB204B" w14:textId="44910461" w:rsidR="00A42C36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25. Mění se tvoje ovlivnitelnost při sponzorovaném videu a klasickém, ve kterém není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obsažen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product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placement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0A61D32F" w14:textId="65EF72A9" w:rsidR="00B86DFD" w:rsidRPr="00B86DFD" w:rsidRDefault="00B86DFD" w:rsidP="00B86DFD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32E1562E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26. Pokud dáš na doporučení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koupíš si produkt okamžitě a nebo si na doporučení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častěji vzpomeneš až zpětně, kdy ti např. dojde řasenka a vybíráš novou?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2E0EAD44" w14:textId="1EAE0E4D" w:rsidR="00B86DFD" w:rsidRPr="00B86DFD" w:rsidRDefault="00B86DFD" w:rsidP="00B86DFD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Nejdříve se podívám ještě na další recenze, dojdu si produkt vyzkoušet v reálu a pak kupuji.  </w:t>
      </w:r>
    </w:p>
    <w:p w14:paraId="5717F3F9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27. Máš své oblíbené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jejichž doporučení bez výjimek dáš? </w:t>
      </w:r>
    </w:p>
    <w:p w14:paraId="4D853415" w14:textId="14A01876" w:rsidR="00A42C36" w:rsidRPr="00B86DFD" w:rsidRDefault="00B86DF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Ano, například 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Get</w:t>
      </w:r>
      <w:proofErr w:type="spellEnd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The</w:t>
      </w:r>
      <w:proofErr w:type="spellEnd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Louk</w:t>
      </w:r>
      <w:proofErr w:type="spellEnd"/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4E9F414D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28. Pokud ano, co za takový jev může? Podobný vzhled, stejný typ pleti nebo vlasů, přibližně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stejný věk nebo jen obliba jejich videí?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0A2BDA55" w14:textId="73F18FA6" w:rsidR="00A42C36" w:rsidRPr="00B86DFD" w:rsidRDefault="00E732AB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Dívám se na ní </w:t>
      </w:r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roky. Je mi s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ympatická. Přijde mi, že i když se jedná o spolupráci, tak řekne negativa a</w:t>
      </w:r>
      <w:r w:rsidR="00BA7E0D"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zůstává objektivní.</w:t>
      </w:r>
    </w:p>
    <w:p w14:paraId="4F63940B" w14:textId="1520B71D" w:rsidR="00A42C36" w:rsidRPr="002E4FB9" w:rsidRDefault="00A42C36" w:rsidP="00B86DFD">
      <w:pPr>
        <w:spacing w:line="276" w:lineRule="auto"/>
        <w:rPr>
          <w:rFonts w:ascii="Times New Roman" w:hAnsi="Times New Roman" w:cs="Times New Roman"/>
          <w:b/>
          <w:strike/>
          <w:color w:val="000000" w:themeColor="text1"/>
          <w:lang w:val="cs-CZ"/>
        </w:rPr>
      </w:pPr>
      <w:r w:rsidRPr="002E4FB9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 xml:space="preserve">29. Pokud na tebe </w:t>
      </w:r>
      <w:proofErr w:type="spellStart"/>
      <w:r w:rsidRPr="002E4FB9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>vlogeři</w:t>
      </w:r>
      <w:proofErr w:type="spellEnd"/>
      <w:r w:rsidRPr="002E4FB9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 xml:space="preserve"> vliv nemají, čemu to připisuješ? Mohli by něco změnit, aby na tebe</w:t>
      </w:r>
      <w:r w:rsidRPr="00B86DFD">
        <w:rPr>
          <w:rFonts w:ascii="Arial" w:hAnsi="Arial" w:cs="Arial"/>
          <w:strike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>jejich doporučení produktů mělo větší vliv?</w:t>
      </w:r>
    </w:p>
    <w:p w14:paraId="3A33476F" w14:textId="77777777" w:rsidR="00A42C36" w:rsidRPr="00A42C36" w:rsidRDefault="00A42C36" w:rsidP="00B86DFD">
      <w:pPr>
        <w:spacing w:after="240" w:line="276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p w14:paraId="5C483434" w14:textId="77777777" w:rsidR="00A42C36" w:rsidRPr="002E4FB9" w:rsidRDefault="00A42C36" w:rsidP="00B86DFD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VNÍMÁNÍ VLOGERŮ</w:t>
      </w:r>
    </w:p>
    <w:p w14:paraId="231D84EA" w14:textId="3E9FD1E0" w:rsidR="00BA7E0D" w:rsidRPr="002E4FB9" w:rsidRDefault="00A42C36" w:rsidP="00B86DFD">
      <w:pPr>
        <w:spacing w:line="276" w:lineRule="auto"/>
        <w:rPr>
          <w:rFonts w:ascii="Times New Roman" w:hAnsi="Times New Roman" w:cs="Times New Roman"/>
          <w:b/>
          <w:color w:val="000000" w:themeColor="text1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30. Jak vnímáš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kteří naprosto bezprostředně informují o tom, se kterými</w:t>
      </w:r>
      <w:r w:rsidR="00B86DFD" w:rsidRPr="002E4FB9">
        <w:rPr>
          <w:rFonts w:ascii="Times New Roman" w:hAnsi="Times New Roman" w:cs="Times New Roman"/>
          <w:b/>
          <w:color w:val="000000" w:themeColor="text1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značkami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spolupracují a každé sponzorované video</w:t>
      </w:r>
      <w:r w:rsidR="002E4FB9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poctivě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označí?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15DDC884" w14:textId="20C4923A" w:rsidR="00A42C36" w:rsidRPr="00B86DFD" w:rsidRDefault="00BA7E0D" w:rsidP="00B86DFD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Vnímám to pozitivně, přijde mi to tak v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 </w:t>
      </w:r>
      <w:r w:rsidRP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pořádku</w:t>
      </w:r>
      <w:r w:rsidR="00B86DF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1D0A2ED1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31. Vybavíš si některé takové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302A7404" w14:textId="02E92767" w:rsidR="00B86DFD" w:rsidRPr="00B86DFD" w:rsidRDefault="00B86DFD" w:rsidP="00B86DFD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Spolupráce podle mě poctivě označuje Petra </w:t>
      </w:r>
      <w:proofErr w:type="spellStart"/>
      <w:r w:rsidR="0093292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Lovely</w:t>
      </w:r>
      <w:proofErr w:type="spellEnd"/>
      <w:r w:rsidR="0093292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932921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Hair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nebo Lucka z 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Get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The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Louk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7490DF30" w14:textId="77777777" w:rsidR="002E4FB9" w:rsidRPr="002E4FB9" w:rsidRDefault="00A42C36" w:rsidP="002E4FB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32. Jak vnímáš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kteří spolupráce se značkami zatajují? </w:t>
      </w:r>
    </w:p>
    <w:p w14:paraId="694375A1" w14:textId="78292FE1" w:rsidR="00A42C36" w:rsidRPr="002E4FB9" w:rsidRDefault="002E4FB9" w:rsidP="002E4FB9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Podle mě je to</w:t>
      </w:r>
      <w:r w:rsidR="00E732AB"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je jejich věc, jestli spolupráci uvedou a věc sledujících, jestli s tímto přístupem souhlasí. </w:t>
      </w:r>
    </w:p>
    <w:p w14:paraId="106912FA" w14:textId="77777777" w:rsidR="00BA7E0D" w:rsidRPr="002E4FB9" w:rsidRDefault="00A42C36" w:rsidP="002E4FB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33. Vybavíš si některé takové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5C048FB5" w14:textId="7674BCB5" w:rsidR="00A42C36" w:rsidRPr="002E4FB9" w:rsidRDefault="00E732AB" w:rsidP="002E4FB9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Asi ne</w:t>
      </w:r>
      <w:r w:rsidR="002E4FB9"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011C7E5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34. Vybavíš si nějakou kauzu spojenou se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spoluprácemi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ze světa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3609F403" w14:textId="77787399" w:rsidR="00A42C36" w:rsidRPr="002E4FB9" w:rsidRDefault="00E732AB" w:rsidP="002E4FB9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Teď mě nic nenapadá</w:t>
      </w:r>
      <w:r w:rsid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800EB1C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35. Vnímáš rozdílně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kteří se tvorbou na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živí a těmi, kteří vytváří videa na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jen jako koníček? Pokud ano, jaké rozdíly to pro tebe představuje?</w:t>
      </w:r>
    </w:p>
    <w:p w14:paraId="62F79A8F" w14:textId="4FF14208" w:rsidR="002E4FB9" w:rsidRPr="002E4FB9" w:rsidRDefault="002E4FB9" w:rsidP="00B86DFD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Nijak rozdílně tyto dvě skupiny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vlogerů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neberu.</w:t>
      </w:r>
    </w:p>
    <w:p w14:paraId="1568EACE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36. Myslíš si, že někteří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chválí produkty jen kvůli zaplacené spolupráci?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39EE7B65" w14:textId="757EFDD3" w:rsidR="00A42C36" w:rsidRPr="002E4FB9" w:rsidRDefault="00E732AB" w:rsidP="002E4FB9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Určitě ano, ale není to styl videí, která bych chtěla a byla ochotna sledovat</w:t>
      </w:r>
      <w:r w:rsid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4D3321CB" w14:textId="77777777" w:rsidR="00BA7E0D" w:rsidRPr="002E4FB9" w:rsidRDefault="00A42C36" w:rsidP="00B86DFD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37. Pokud ano, napadne tě konkrétní příklad? Jaký máš k takové situaci postoj? Sleduješ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takového </w:t>
      </w:r>
      <w:proofErr w:type="spellStart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i nadále a věříš jeho doporučení?</w:t>
      </w:r>
      <w:r w:rsidR="00E732AB" w:rsidRPr="002E4FB9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</w:p>
    <w:p w14:paraId="0D009EA5" w14:textId="21EC18C3" w:rsidR="00A42C36" w:rsidRPr="002E4FB9" w:rsidRDefault="00E732AB" w:rsidP="002E4FB9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Tohle se mi nelíbí, konkrétní příklad </w:t>
      </w:r>
      <w:r w:rsidR="002E4FB9"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ale nemám. P</w:t>
      </w:r>
      <w:r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odle mě </w:t>
      </w:r>
      <w:r w:rsidR="002E4FB9"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tohle dělají spíš mladší </w:t>
      </w:r>
      <w:proofErr w:type="spellStart"/>
      <w:r w:rsidR="002E4FB9"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vlogeři</w:t>
      </w:r>
      <w:proofErr w:type="spellEnd"/>
      <w:r w:rsidR="002E4FB9"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kteří natáčí videa kratší dobu a nemají vybudovanou takovou fanouškovskou základnu</w:t>
      </w:r>
      <w:r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Takovým doporučením nevěřím, </w:t>
      </w:r>
      <w:r w:rsidR="002E4FB9"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protože je </w:t>
      </w:r>
      <w:r w:rsidRPr="002E4FB9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nepokládám za objektivní. </w:t>
      </w:r>
    </w:p>
    <w:p w14:paraId="6BD2E852" w14:textId="77777777" w:rsidR="00A42C36" w:rsidRPr="00A42C36" w:rsidRDefault="00A42C36" w:rsidP="00B86DFD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p w14:paraId="15277D77" w14:textId="77777777" w:rsidR="00191E01" w:rsidRPr="00A42C36" w:rsidRDefault="00112A4D" w:rsidP="00B86DFD">
      <w:pPr>
        <w:spacing w:line="276" w:lineRule="auto"/>
        <w:rPr>
          <w:color w:val="000000" w:themeColor="text1"/>
          <w:lang w:val="cs-CZ"/>
        </w:rPr>
      </w:pPr>
    </w:p>
    <w:p w14:paraId="2704F275" w14:textId="77777777" w:rsidR="00A42C36" w:rsidRPr="00A42C36" w:rsidRDefault="00A42C36" w:rsidP="00B86DFD">
      <w:pPr>
        <w:spacing w:line="276" w:lineRule="auto"/>
        <w:rPr>
          <w:lang w:val="cs-CZ"/>
        </w:rPr>
      </w:pPr>
    </w:p>
    <w:sectPr w:rsidR="00A42C36" w:rsidRPr="00A42C36" w:rsidSect="00CA393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F1552"/>
    <w:multiLevelType w:val="multilevel"/>
    <w:tmpl w:val="56B6E0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5D0C6EC8"/>
    <w:multiLevelType w:val="hybridMultilevel"/>
    <w:tmpl w:val="BD4201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C36"/>
    <w:rsid w:val="000A2D85"/>
    <w:rsid w:val="00112A4D"/>
    <w:rsid w:val="001B2923"/>
    <w:rsid w:val="001F4411"/>
    <w:rsid w:val="002E4FB9"/>
    <w:rsid w:val="006C3C32"/>
    <w:rsid w:val="0086687F"/>
    <w:rsid w:val="008F3735"/>
    <w:rsid w:val="00932921"/>
    <w:rsid w:val="009B569E"/>
    <w:rsid w:val="009C69C8"/>
    <w:rsid w:val="00A42C36"/>
    <w:rsid w:val="00B86DFD"/>
    <w:rsid w:val="00BA7E0D"/>
    <w:rsid w:val="00CA3934"/>
    <w:rsid w:val="00D12D09"/>
    <w:rsid w:val="00D60CFC"/>
    <w:rsid w:val="00E7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DC3F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42C3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tab-span">
    <w:name w:val="apple-tab-span"/>
    <w:basedOn w:val="Standardnpsmoodstavce"/>
    <w:rsid w:val="00A42C36"/>
  </w:style>
  <w:style w:type="paragraph" w:styleId="Odstavecseseznamem">
    <w:name w:val="List Paragraph"/>
    <w:basedOn w:val="Normln"/>
    <w:uiPriority w:val="34"/>
    <w:qFormat/>
    <w:rsid w:val="00A42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574640F7-07C2-431F-8F7B-09F7D24E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915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Rychetský</dc:creator>
  <cp:keywords/>
  <dc:description/>
  <cp:lastModifiedBy>Tereza Rychetská</cp:lastModifiedBy>
  <cp:revision>9</cp:revision>
  <dcterms:created xsi:type="dcterms:W3CDTF">2018-04-18T21:22:00Z</dcterms:created>
  <dcterms:modified xsi:type="dcterms:W3CDTF">2018-04-24T12:59:00Z</dcterms:modified>
</cp:coreProperties>
</file>